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71" w:rsidRPr="00506471" w:rsidRDefault="00506471" w:rsidP="00506471">
      <w:pPr>
        <w:ind w:left="10773"/>
        <w:rPr>
          <w:rFonts w:ascii="Times New Roman" w:eastAsia="Times New Roman" w:hAnsi="Times New Roman"/>
          <w:b/>
          <w:lang w:val="ru-RU" w:eastAsia="ru-RU"/>
        </w:rPr>
      </w:pPr>
      <w:r w:rsidRPr="00A821D0">
        <w:rPr>
          <w:rFonts w:ascii="Times New Roman" w:eastAsia="Times New Roman" w:hAnsi="Times New Roman"/>
          <w:b/>
          <w:lang w:val="ru-RU" w:eastAsia="ru-RU"/>
        </w:rPr>
        <w:t>УТВЕРЖДАЮ</w:t>
      </w:r>
    </w:p>
    <w:p w:rsidR="00506471" w:rsidRPr="00506471" w:rsidRDefault="00506471" w:rsidP="00506471">
      <w:pPr>
        <w:ind w:left="10773"/>
        <w:rPr>
          <w:rFonts w:ascii="Times New Roman" w:eastAsia="Times New Roman" w:hAnsi="Times New Roman"/>
          <w:lang w:val="ru-RU" w:eastAsia="ru-RU"/>
        </w:rPr>
      </w:pPr>
      <w:r w:rsidRPr="00506471">
        <w:rPr>
          <w:rFonts w:ascii="Times New Roman" w:eastAsia="Times New Roman" w:hAnsi="Times New Roman"/>
          <w:lang w:val="ru-RU" w:eastAsia="ru-RU"/>
        </w:rPr>
        <w:t>Проректор по учебной работе</w:t>
      </w:r>
    </w:p>
    <w:p w:rsidR="00506471" w:rsidRPr="00506471" w:rsidRDefault="00506471" w:rsidP="00506471">
      <w:pPr>
        <w:ind w:left="10773"/>
        <w:rPr>
          <w:rFonts w:ascii="Times New Roman" w:eastAsia="Times New Roman" w:hAnsi="Times New Roman"/>
          <w:lang w:val="ru-RU" w:eastAsia="ru-RU"/>
        </w:rPr>
      </w:pPr>
      <w:r w:rsidRPr="00506471">
        <w:rPr>
          <w:rFonts w:ascii="Times New Roman" w:eastAsia="Times New Roman" w:hAnsi="Times New Roman"/>
          <w:lang w:val="ru-RU" w:eastAsia="ru-RU"/>
        </w:rPr>
        <w:t>ФГАОУ ВО Первый МГМУ им. И.М. Сеченова</w:t>
      </w:r>
      <w:r w:rsidR="00BC6220">
        <w:rPr>
          <w:rFonts w:ascii="Times New Roman" w:eastAsia="Times New Roman" w:hAnsi="Times New Roman"/>
          <w:lang w:val="ru-RU" w:eastAsia="ru-RU"/>
        </w:rPr>
        <w:t xml:space="preserve"> </w:t>
      </w:r>
      <w:r w:rsidRPr="00506471">
        <w:rPr>
          <w:rFonts w:ascii="Times New Roman" w:eastAsia="Times New Roman" w:hAnsi="Times New Roman"/>
          <w:lang w:val="ru-RU" w:eastAsia="ru-RU"/>
        </w:rPr>
        <w:t>Минздрава России</w:t>
      </w:r>
    </w:p>
    <w:p w:rsidR="00506471" w:rsidRDefault="00506471" w:rsidP="00506471">
      <w:pPr>
        <w:ind w:left="10773"/>
        <w:rPr>
          <w:rFonts w:ascii="Times New Roman" w:eastAsia="Times New Roman" w:hAnsi="Times New Roman"/>
          <w:lang w:val="ru-RU" w:eastAsia="ru-RU"/>
        </w:rPr>
      </w:pPr>
      <w:r w:rsidRPr="00506471">
        <w:rPr>
          <w:rFonts w:ascii="Times New Roman" w:eastAsia="Times New Roman" w:hAnsi="Times New Roman"/>
          <w:lang w:val="ru-RU" w:eastAsia="ru-RU"/>
        </w:rPr>
        <w:t>(Сеченовский Университет)</w:t>
      </w:r>
    </w:p>
    <w:p w:rsidR="00BC6220" w:rsidRPr="00506471" w:rsidRDefault="00BC6220" w:rsidP="00506471">
      <w:pPr>
        <w:ind w:left="10773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Т.М. Литвинова</w:t>
      </w:r>
    </w:p>
    <w:p w:rsidR="00506471" w:rsidRDefault="00506471" w:rsidP="00506471">
      <w:pPr>
        <w:ind w:left="10773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_______________________________</w:t>
      </w:r>
    </w:p>
    <w:p w:rsidR="00506471" w:rsidRDefault="00506471" w:rsidP="00506471">
      <w:pPr>
        <w:ind w:left="10773"/>
        <w:rPr>
          <w:rFonts w:ascii="Times New Roman" w:eastAsia="Times New Roman" w:hAnsi="Times New Roman"/>
          <w:b/>
          <w:lang w:val="ru-RU" w:eastAsia="ru-RU"/>
        </w:rPr>
      </w:pPr>
    </w:p>
    <w:p w:rsidR="00E31B8A" w:rsidRDefault="00E31B8A" w:rsidP="00506471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E31B8A" w:rsidRDefault="00E31B8A" w:rsidP="00506471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153281" w:rsidRPr="00506471" w:rsidRDefault="00153281" w:rsidP="00506471">
      <w:pPr>
        <w:jc w:val="center"/>
        <w:rPr>
          <w:rFonts w:ascii="Times New Roman" w:eastAsia="Times New Roman" w:hAnsi="Times New Roman"/>
          <w:b/>
          <w:lang w:val="ru-RU" w:eastAsia="ru-RU"/>
        </w:rPr>
      </w:pPr>
      <w:bookmarkStart w:id="0" w:name="_GoBack"/>
      <w:bookmarkEnd w:id="0"/>
      <w:r w:rsidRPr="00506471">
        <w:rPr>
          <w:rFonts w:ascii="Times New Roman" w:eastAsia="Times New Roman" w:hAnsi="Times New Roman"/>
          <w:b/>
          <w:lang w:val="ru-RU" w:eastAsia="ru-RU"/>
        </w:rPr>
        <w:t>ПЛАН проведения мероприятий</w:t>
      </w:r>
    </w:p>
    <w:p w:rsidR="00153281" w:rsidRPr="00BC6220" w:rsidRDefault="00153281" w:rsidP="00506471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BC6220">
        <w:rPr>
          <w:rFonts w:ascii="Times New Roman" w:eastAsia="Times New Roman" w:hAnsi="Times New Roman"/>
          <w:b/>
          <w:lang w:val="ru-RU" w:eastAsia="ru-RU"/>
        </w:rPr>
        <w:t>«День открытых дверей ФГАОУ ВО Первый МГМУ им. И.М. Сеченова Минздрава России»</w:t>
      </w:r>
    </w:p>
    <w:p w:rsidR="00153281" w:rsidRDefault="001D5E17" w:rsidP="00506471">
      <w:pPr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02</w:t>
      </w:r>
      <w:r w:rsidR="00153281" w:rsidRPr="00BC6220">
        <w:rPr>
          <w:rFonts w:ascii="Times New Roman" w:eastAsia="Times New Roman" w:hAnsi="Times New Roman"/>
          <w:b/>
          <w:lang w:val="ru-RU" w:eastAsia="ru-RU"/>
        </w:rPr>
        <w:t xml:space="preserve"> и </w:t>
      </w:r>
      <w:r>
        <w:rPr>
          <w:rFonts w:ascii="Times New Roman" w:eastAsia="Times New Roman" w:hAnsi="Times New Roman"/>
          <w:b/>
          <w:lang w:val="ru-RU" w:eastAsia="ru-RU"/>
        </w:rPr>
        <w:t>03</w:t>
      </w:r>
      <w:r w:rsidR="00153281" w:rsidRPr="00BC6220">
        <w:rPr>
          <w:rFonts w:ascii="Times New Roman" w:eastAsia="Times New Roman" w:hAnsi="Times New Roman"/>
          <w:b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lang w:val="ru-RU" w:eastAsia="ru-RU"/>
        </w:rPr>
        <w:t>июня</w:t>
      </w:r>
      <w:r w:rsidR="00153281" w:rsidRPr="00BC6220">
        <w:rPr>
          <w:rFonts w:ascii="Times New Roman" w:eastAsia="Times New Roman" w:hAnsi="Times New Roman"/>
          <w:b/>
          <w:lang w:val="ru-RU" w:eastAsia="ru-RU"/>
        </w:rPr>
        <w:t xml:space="preserve"> 20</w:t>
      </w:r>
      <w:r w:rsidR="00153281" w:rsidRPr="00004557">
        <w:rPr>
          <w:rFonts w:ascii="Times New Roman" w:eastAsia="Times New Roman" w:hAnsi="Times New Roman"/>
          <w:b/>
          <w:lang w:val="ru-RU" w:eastAsia="ru-RU"/>
        </w:rPr>
        <w:t>1</w:t>
      </w:r>
      <w:r w:rsidR="009D0B05">
        <w:rPr>
          <w:rFonts w:ascii="Times New Roman" w:eastAsia="Times New Roman" w:hAnsi="Times New Roman"/>
          <w:b/>
          <w:lang w:val="ru-RU" w:eastAsia="ru-RU"/>
        </w:rPr>
        <w:t>8</w:t>
      </w:r>
      <w:r w:rsidR="00153281" w:rsidRPr="00004557">
        <w:rPr>
          <w:rFonts w:ascii="Times New Roman" w:eastAsia="Times New Roman" w:hAnsi="Times New Roman"/>
          <w:b/>
          <w:lang w:val="ru-RU" w:eastAsia="ru-RU"/>
        </w:rPr>
        <w:t xml:space="preserve"> года</w:t>
      </w:r>
    </w:p>
    <w:p w:rsidR="001420AA" w:rsidRPr="001420AA" w:rsidRDefault="001420AA" w:rsidP="001420AA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1420AA">
        <w:rPr>
          <w:rFonts w:ascii="Times New Roman" w:eastAsia="Times New Roman" w:hAnsi="Times New Roman"/>
          <w:b/>
          <w:lang w:val="ru-RU" w:eastAsia="ru-RU"/>
        </w:rPr>
        <w:t>Конгресс-центр ул. Трубецкая, д.8</w:t>
      </w:r>
    </w:p>
    <w:p w:rsidR="00506471" w:rsidRPr="00506471" w:rsidRDefault="00506471" w:rsidP="00506471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tbl>
      <w:tblPr>
        <w:tblW w:w="146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401"/>
        <w:gridCol w:w="142"/>
        <w:gridCol w:w="16"/>
        <w:gridCol w:w="3379"/>
        <w:gridCol w:w="3425"/>
        <w:gridCol w:w="1827"/>
        <w:gridCol w:w="68"/>
      </w:tblGrid>
      <w:tr w:rsidR="00A821D0" w:rsidRPr="008C6AF5" w:rsidTr="00E31B8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281" w:rsidRPr="008C6AF5" w:rsidRDefault="00153281" w:rsidP="006B62B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C6AF5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  <w:proofErr w:type="spellEnd"/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281" w:rsidRPr="008C6AF5" w:rsidRDefault="00153281" w:rsidP="005064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C6AF5">
              <w:rPr>
                <w:rFonts w:ascii="Times New Roman" w:eastAsia="Times New Roman" w:hAnsi="Times New Roman"/>
                <w:b/>
                <w:lang w:eastAsia="ru-RU"/>
              </w:rPr>
              <w:t>Специальность</w:t>
            </w:r>
            <w:proofErr w:type="spellEnd"/>
            <w:r w:rsidRPr="008C6AF5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r w:rsidR="008C6AF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8C6AF5">
              <w:rPr>
                <w:rFonts w:ascii="Times New Roman" w:eastAsia="Times New Roman" w:hAnsi="Times New Roman"/>
                <w:b/>
                <w:lang w:eastAsia="ru-RU"/>
              </w:rPr>
              <w:t>направление</w:t>
            </w:r>
            <w:proofErr w:type="spellEnd"/>
            <w:r w:rsidRPr="008C6AF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8C6AF5">
              <w:rPr>
                <w:rFonts w:ascii="Times New Roman" w:eastAsia="Times New Roman" w:hAnsi="Times New Roman"/>
                <w:b/>
                <w:lang w:eastAsia="ru-RU"/>
              </w:rPr>
              <w:t>подготовки</w:t>
            </w:r>
            <w:proofErr w:type="spellEnd"/>
          </w:p>
        </w:tc>
        <w:tc>
          <w:tcPr>
            <w:tcW w:w="3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281" w:rsidRPr="008C6AF5" w:rsidRDefault="00153281" w:rsidP="005064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C6AF5">
              <w:rPr>
                <w:rFonts w:ascii="Times New Roman" w:eastAsia="Times New Roman" w:hAnsi="Times New Roman"/>
                <w:b/>
                <w:lang w:eastAsia="ru-RU"/>
              </w:rPr>
              <w:t>Ответственный</w:t>
            </w:r>
            <w:proofErr w:type="spellEnd"/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281" w:rsidRPr="008C6AF5" w:rsidRDefault="00153281" w:rsidP="005064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C6AF5">
              <w:rPr>
                <w:rFonts w:ascii="Times New Roman" w:eastAsia="Times New Roman" w:hAnsi="Times New Roman"/>
                <w:b/>
                <w:lang w:eastAsia="ru-RU"/>
              </w:rPr>
              <w:t>Составляющие</w:t>
            </w:r>
            <w:proofErr w:type="spellEnd"/>
            <w:r w:rsidRPr="008C6AF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8C6AF5">
              <w:rPr>
                <w:rFonts w:ascii="Times New Roman" w:eastAsia="Times New Roman" w:hAnsi="Times New Roman"/>
                <w:b/>
                <w:lang w:eastAsia="ru-RU"/>
              </w:rPr>
              <w:t>программы</w:t>
            </w:r>
            <w:proofErr w:type="spellEnd"/>
            <w:r w:rsidRPr="008C6AF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8C6AF5">
              <w:rPr>
                <w:rFonts w:ascii="Times New Roman" w:eastAsia="Times New Roman" w:hAnsi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281" w:rsidRPr="008C6AF5" w:rsidRDefault="00153281" w:rsidP="005064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C6AF5">
              <w:rPr>
                <w:rFonts w:ascii="Times New Roman" w:eastAsia="Times New Roman" w:hAnsi="Times New Roman"/>
                <w:b/>
                <w:lang w:eastAsia="ru-RU"/>
              </w:rPr>
              <w:t>Место</w:t>
            </w:r>
            <w:proofErr w:type="spellEnd"/>
            <w:r w:rsidRPr="008C6AF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8C6AF5">
              <w:rPr>
                <w:rFonts w:ascii="Times New Roman" w:eastAsia="Times New Roman" w:hAnsi="Times New Roman"/>
                <w:b/>
                <w:lang w:eastAsia="ru-RU"/>
              </w:rPr>
              <w:t>проведения</w:t>
            </w:r>
            <w:proofErr w:type="spellEnd"/>
          </w:p>
        </w:tc>
      </w:tr>
      <w:tr w:rsidR="003477E3" w:rsidRPr="003477E3" w:rsidTr="00E31B8A">
        <w:trPr>
          <w:gridAfter w:val="1"/>
          <w:wAfter w:w="68" w:type="dxa"/>
          <w:tblCellSpacing w:w="0" w:type="dxa"/>
        </w:trPr>
        <w:tc>
          <w:tcPr>
            <w:tcW w:w="14600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1B8A" w:rsidRDefault="00E31B8A" w:rsidP="006B62BF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E31B8A" w:rsidRDefault="003477E3" w:rsidP="00E31B8A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3477E3">
              <w:rPr>
                <w:rFonts w:ascii="Times New Roman" w:eastAsia="Times New Roman" w:hAnsi="Times New Roman"/>
                <w:b/>
                <w:lang w:val="ru-RU" w:eastAsia="ru-RU"/>
              </w:rPr>
              <w:t>02 июня 2018г. (суббота)</w:t>
            </w:r>
          </w:p>
          <w:p w:rsidR="00E31B8A" w:rsidRPr="003477E3" w:rsidRDefault="00E31B8A" w:rsidP="00E31B8A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423A93" w:rsidRPr="00153281" w:rsidTr="00E31B8A">
        <w:trPr>
          <w:gridAfter w:val="1"/>
          <w:wAfter w:w="68" w:type="dxa"/>
          <w:trHeight w:val="1189"/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3A93" w:rsidRPr="00E31B8A" w:rsidRDefault="00423A93" w:rsidP="006B62BF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10</w:t>
            </w:r>
            <w:r w:rsidRPr="00E31B8A">
              <w:rPr>
                <w:rFonts w:ascii="Times New Roman" w:eastAsia="Times New Roman" w:hAnsi="Times New Roman"/>
                <w:b/>
                <w:vertAlign w:val="superscript"/>
                <w:lang w:val="ru-RU" w:eastAsia="ru-RU"/>
              </w:rPr>
              <w:t>00</w:t>
            </w: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  <w:r w:rsidR="003477E3" w:rsidRPr="00E31B8A">
              <w:rPr>
                <w:rFonts w:ascii="Times New Roman" w:eastAsia="Times New Roman" w:hAnsi="Times New Roman"/>
                <w:b/>
                <w:lang w:val="ru-RU" w:eastAsia="ru-RU"/>
              </w:rPr>
              <w:t>12</w:t>
            </w:r>
            <w:r w:rsidRPr="00E31B8A">
              <w:rPr>
                <w:rFonts w:ascii="Times New Roman" w:eastAsia="Times New Roman" w:hAnsi="Times New Roman"/>
                <w:b/>
                <w:vertAlign w:val="superscript"/>
                <w:lang w:val="ru-RU" w:eastAsia="ru-RU"/>
              </w:rPr>
              <w:t>00</w:t>
            </w:r>
          </w:p>
        </w:tc>
        <w:tc>
          <w:tcPr>
            <w:tcW w:w="4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A93" w:rsidRPr="00E31B8A" w:rsidRDefault="00E31B8A" w:rsidP="00B8199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Традиционные и новые направления подготовки</w:t>
            </w: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993" w:rsidRDefault="00B81993" w:rsidP="00AC339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 Центра магистерских программ, </w:t>
            </w:r>
            <w:proofErr w:type="spellStart"/>
            <w:r>
              <w:rPr>
                <w:rFonts w:ascii="Times New Roman" w:hAnsi="Times New Roman"/>
                <w:lang w:val="ru-RU"/>
              </w:rPr>
              <w:t>д.э.н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профессор </w:t>
            </w:r>
          </w:p>
          <w:p w:rsidR="00423A93" w:rsidRPr="00BC6220" w:rsidRDefault="00B81993" w:rsidP="00B8199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Ю.В. ФЕДОРОВА</w:t>
            </w:r>
          </w:p>
        </w:tc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3A93" w:rsidRDefault="00423A93" w:rsidP="007A6ED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C6220">
              <w:rPr>
                <w:rFonts w:ascii="Times New Roman" w:eastAsia="Times New Roman" w:hAnsi="Times New Roman"/>
                <w:lang w:val="ru-RU" w:eastAsia="ru-RU"/>
              </w:rPr>
              <w:t xml:space="preserve">Демонстрация фильма об университете. </w:t>
            </w:r>
          </w:p>
          <w:p w:rsidR="00423A93" w:rsidRPr="00BC6220" w:rsidRDefault="00423A93" w:rsidP="007A6ED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C6220">
              <w:rPr>
                <w:rFonts w:ascii="Times New Roman" w:eastAsia="Times New Roman" w:hAnsi="Times New Roman"/>
                <w:lang w:val="ru-RU" w:eastAsia="ru-RU"/>
              </w:rPr>
              <w:t xml:space="preserve">Информация о направлениях подготовки, правилах приёма в университет. </w:t>
            </w:r>
          </w:p>
          <w:p w:rsidR="00423A93" w:rsidRPr="008C1805" w:rsidRDefault="00423A93" w:rsidP="00B8199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8C1805">
              <w:rPr>
                <w:rFonts w:ascii="Times New Roman" w:eastAsia="Times New Roman" w:hAnsi="Times New Roman"/>
                <w:lang w:val="ru-RU" w:eastAsia="ru-RU"/>
              </w:rPr>
              <w:t>Ответы на вопросы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3A93" w:rsidRPr="00506471" w:rsidRDefault="00423A93" w:rsidP="00B81993">
            <w:pPr>
              <w:rPr>
                <w:rFonts w:ascii="Times New Roman" w:eastAsia="Times New Roman" w:hAnsi="Times New Roman"/>
                <w:lang w:eastAsia="ru-RU"/>
              </w:rPr>
            </w:pPr>
            <w:r w:rsidRPr="00BC6220">
              <w:rPr>
                <w:rFonts w:ascii="Times New Roman" w:eastAsia="Times New Roman" w:hAnsi="Times New Roman"/>
                <w:lang w:val="ru-RU" w:eastAsia="ru-RU"/>
              </w:rPr>
              <w:t>Залы "Пирогов" и "Абрикосов"</w:t>
            </w:r>
          </w:p>
        </w:tc>
      </w:tr>
      <w:tr w:rsidR="00423A93" w:rsidRPr="00B81993" w:rsidTr="00E31B8A">
        <w:trPr>
          <w:gridAfter w:val="1"/>
          <w:wAfter w:w="68" w:type="dxa"/>
          <w:trHeight w:val="956"/>
          <w:tblCellSpacing w:w="0" w:type="dxa"/>
        </w:trPr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A93" w:rsidRPr="00E31B8A" w:rsidRDefault="00423A93" w:rsidP="007A6ED8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4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A93" w:rsidRPr="00BC6220" w:rsidRDefault="006B62BF" w:rsidP="007A6ED8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О Правилах приёма, уровень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, магистратура в 2017-2018 уч. г.</w:t>
            </w: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A93" w:rsidRDefault="00423A93" w:rsidP="007A6ED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C6220">
              <w:rPr>
                <w:rFonts w:ascii="Times New Roman" w:eastAsia="Times New Roman" w:hAnsi="Times New Roman"/>
                <w:lang w:val="ru-RU" w:eastAsia="ru-RU"/>
              </w:rPr>
              <w:t xml:space="preserve">Проректор по учебной работе </w:t>
            </w:r>
          </w:p>
          <w:p w:rsidR="00423A93" w:rsidRPr="00BC6220" w:rsidRDefault="00423A93" w:rsidP="007A6ED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C6220">
              <w:rPr>
                <w:rFonts w:ascii="Times New Roman" w:eastAsia="Times New Roman" w:hAnsi="Times New Roman"/>
                <w:lang w:val="ru-RU" w:eastAsia="ru-RU"/>
              </w:rPr>
              <w:t xml:space="preserve">Т.М. ЛИТВИНОВА </w:t>
            </w:r>
          </w:p>
        </w:tc>
        <w:tc>
          <w:tcPr>
            <w:tcW w:w="3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A93" w:rsidRPr="00BC6220" w:rsidRDefault="00423A93" w:rsidP="007A6ED8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A93" w:rsidRPr="00BC6220" w:rsidRDefault="00423A93" w:rsidP="007A6ED8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B81993" w:rsidRPr="001420AA" w:rsidTr="00E31B8A">
        <w:trPr>
          <w:gridAfter w:val="1"/>
          <w:wAfter w:w="68" w:type="dxa"/>
          <w:trHeight w:val="1263"/>
          <w:tblCellSpacing w:w="0" w:type="dxa"/>
        </w:trPr>
        <w:tc>
          <w:tcPr>
            <w:tcW w:w="14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1993" w:rsidRPr="00E31B8A" w:rsidRDefault="00B81993" w:rsidP="00B81993">
            <w:pPr>
              <w:spacing w:line="276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B81993" w:rsidRPr="00E31B8A" w:rsidRDefault="00B81993" w:rsidP="00B819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8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2</w:t>
            </w:r>
            <w:r w:rsidRPr="00E31B8A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31B8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14</w:t>
            </w:r>
            <w:r w:rsidRPr="00E31B8A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</w:p>
        </w:tc>
        <w:tc>
          <w:tcPr>
            <w:tcW w:w="4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93" w:rsidRPr="00E31B8A" w:rsidRDefault="00E31B8A" w:rsidP="00B8199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Традиционные и новые направления подготовки</w:t>
            </w: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93" w:rsidRDefault="00B81993" w:rsidP="00AC339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 Центра магистерских программ, </w:t>
            </w:r>
            <w:proofErr w:type="spellStart"/>
            <w:r>
              <w:rPr>
                <w:rFonts w:ascii="Times New Roman" w:hAnsi="Times New Roman"/>
                <w:lang w:val="ru-RU"/>
              </w:rPr>
              <w:t>д.э.н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профессор </w:t>
            </w:r>
          </w:p>
          <w:p w:rsidR="00B81993" w:rsidRPr="00BC6220" w:rsidRDefault="00B81993" w:rsidP="00B8199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Ю.В. ФЕДОРОВА</w:t>
            </w:r>
          </w:p>
        </w:tc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1993" w:rsidRDefault="00B81993" w:rsidP="00B81993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Демонстрация фильма об университете. </w:t>
            </w:r>
          </w:p>
          <w:p w:rsidR="00B81993" w:rsidRDefault="00B81993" w:rsidP="00B81993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Информация о направлениях подготовки, правилах приёма в университет. </w:t>
            </w:r>
          </w:p>
          <w:p w:rsidR="00B81993" w:rsidRDefault="00B81993" w:rsidP="00B81993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Ответы на вопросы 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1993" w:rsidRDefault="00B81993" w:rsidP="00B81993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Залы "Пирогов" и "Абрикосов"</w:t>
            </w:r>
          </w:p>
          <w:p w:rsidR="00B81993" w:rsidRPr="001420AA" w:rsidRDefault="00B81993" w:rsidP="00B81993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1420A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B81993" w:rsidRPr="00B81993" w:rsidTr="00E31B8A">
        <w:trPr>
          <w:gridAfter w:val="1"/>
          <w:wAfter w:w="68" w:type="dxa"/>
          <w:trHeight w:val="825"/>
          <w:tblCellSpacing w:w="0" w:type="dxa"/>
        </w:trPr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1993" w:rsidRPr="00E31B8A" w:rsidRDefault="00B81993" w:rsidP="00B8199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4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93" w:rsidRPr="00BC6220" w:rsidRDefault="00B81993" w:rsidP="00B8199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О Правилах приёма, уровень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, магистратура в 2017-2018 уч. г.</w:t>
            </w: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93" w:rsidRDefault="00B81993" w:rsidP="00B8199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C6220">
              <w:rPr>
                <w:rFonts w:ascii="Times New Roman" w:eastAsia="Times New Roman" w:hAnsi="Times New Roman"/>
                <w:lang w:val="ru-RU" w:eastAsia="ru-RU"/>
              </w:rPr>
              <w:t xml:space="preserve">Проректор по учебной работе </w:t>
            </w:r>
          </w:p>
          <w:p w:rsidR="00B81993" w:rsidRPr="00BC6220" w:rsidRDefault="00B81993" w:rsidP="00B8199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C6220">
              <w:rPr>
                <w:rFonts w:ascii="Times New Roman" w:eastAsia="Times New Roman" w:hAnsi="Times New Roman"/>
                <w:lang w:val="ru-RU" w:eastAsia="ru-RU"/>
              </w:rPr>
              <w:t xml:space="preserve">Т.М. ЛИТВИНОВА </w:t>
            </w:r>
          </w:p>
        </w:tc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1993" w:rsidRDefault="00B81993" w:rsidP="00B8199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1993" w:rsidRPr="003477E3" w:rsidRDefault="00B81993" w:rsidP="00B8199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004557" w:rsidRPr="00004557" w:rsidTr="00E31B8A">
        <w:trPr>
          <w:gridAfter w:val="1"/>
          <w:wAfter w:w="68" w:type="dxa"/>
          <w:tblCellSpacing w:w="0" w:type="dxa"/>
        </w:trPr>
        <w:tc>
          <w:tcPr>
            <w:tcW w:w="14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4557" w:rsidRPr="00E31B8A" w:rsidRDefault="00004557" w:rsidP="00004557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31B8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</w:t>
            </w: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4</w:t>
            </w:r>
            <w:r w:rsidRPr="00E31B8A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31B8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16</w:t>
            </w:r>
            <w:r w:rsidRPr="00E31B8A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557" w:rsidRPr="00E31B8A" w:rsidRDefault="00E31B8A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Традиционные и новые направления подготовки</w:t>
            </w:r>
            <w:r w:rsidRPr="00E31B8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396" w:rsidRDefault="00AC3396" w:rsidP="00AC339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 Центра магистерских программ, </w:t>
            </w:r>
            <w:proofErr w:type="spellStart"/>
            <w:r>
              <w:rPr>
                <w:rFonts w:ascii="Times New Roman" w:hAnsi="Times New Roman"/>
                <w:lang w:val="ru-RU"/>
              </w:rPr>
              <w:t>д.э.н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профессор </w:t>
            </w:r>
          </w:p>
          <w:p w:rsidR="00004557" w:rsidRDefault="00AC3396" w:rsidP="00AC3396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Ю.В. ФЕДОРОВА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4557" w:rsidRDefault="00004557" w:rsidP="00004557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Демонстрация фильма об университете. </w:t>
            </w:r>
          </w:p>
          <w:p w:rsidR="00004557" w:rsidRDefault="00004557" w:rsidP="00004557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Информация о направлениях подготовки, правилах приёма в университет. </w:t>
            </w:r>
          </w:p>
          <w:p w:rsidR="00004557" w:rsidRDefault="00004557" w:rsidP="00004557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Ответы на вопросы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4557" w:rsidRDefault="00004557" w:rsidP="00004557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Залы "Пирогов" и "Абрикосов"</w:t>
            </w:r>
          </w:p>
          <w:p w:rsidR="00004557" w:rsidRPr="00004557" w:rsidRDefault="00004557" w:rsidP="0000455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0455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004557" w:rsidRPr="00B81993" w:rsidTr="00E31B8A">
        <w:trPr>
          <w:gridAfter w:val="1"/>
          <w:wAfter w:w="68" w:type="dxa"/>
          <w:tblCellSpacing w:w="0" w:type="dxa"/>
        </w:trPr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4557" w:rsidRPr="00E31B8A" w:rsidRDefault="00004557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4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557" w:rsidRDefault="00004557" w:rsidP="000045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О правилах приёма, уровень СПО,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в 2017-2018 уч. г. </w:t>
            </w:r>
          </w:p>
          <w:p w:rsidR="00004557" w:rsidRDefault="00004557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557" w:rsidRDefault="00004557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Проректор по учебной работе </w:t>
            </w:r>
          </w:p>
          <w:p w:rsidR="00004557" w:rsidRDefault="00004557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Т.М. ЛИТВИНОВА </w:t>
            </w:r>
          </w:p>
        </w:tc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4557" w:rsidRDefault="00004557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4557" w:rsidRPr="003477E3" w:rsidRDefault="00004557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3477E3" w:rsidTr="00E31B8A">
        <w:trPr>
          <w:gridAfter w:val="1"/>
          <w:wAfter w:w="68" w:type="dxa"/>
          <w:tblCellSpacing w:w="0" w:type="dxa"/>
        </w:trPr>
        <w:tc>
          <w:tcPr>
            <w:tcW w:w="14600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31B8A" w:rsidRDefault="00E31B8A" w:rsidP="003477E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3477E3" w:rsidRDefault="003477E3" w:rsidP="003477E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03 июня 2018г. (воскресенье)</w:t>
            </w:r>
          </w:p>
          <w:p w:rsidR="00E31B8A" w:rsidRPr="00E31B8A" w:rsidRDefault="00E31B8A" w:rsidP="003477E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B81993" w:rsidTr="00E31B8A">
        <w:trPr>
          <w:gridAfter w:val="1"/>
          <w:wAfter w:w="68" w:type="dxa"/>
          <w:trHeight w:val="65"/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93" w:rsidRPr="00E31B8A" w:rsidRDefault="00B81993" w:rsidP="00B819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10</w:t>
            </w:r>
            <w:r w:rsidRPr="00E31B8A">
              <w:rPr>
                <w:rFonts w:ascii="Times New Roman" w:eastAsia="Times New Roman" w:hAnsi="Times New Roman"/>
                <w:b/>
                <w:vertAlign w:val="superscript"/>
                <w:lang w:val="ru-RU" w:eastAsia="ru-RU"/>
              </w:rPr>
              <w:t>00</w:t>
            </w: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- 12</w:t>
            </w:r>
            <w:r w:rsidRPr="00E31B8A">
              <w:rPr>
                <w:rFonts w:ascii="Times New Roman" w:eastAsia="Times New Roman" w:hAnsi="Times New Roman"/>
                <w:b/>
                <w:vertAlign w:val="superscript"/>
                <w:lang w:val="ru-RU" w:eastAsia="ru-RU"/>
              </w:rPr>
              <w:t>00</w:t>
            </w:r>
          </w:p>
        </w:tc>
        <w:tc>
          <w:tcPr>
            <w:tcW w:w="4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993" w:rsidRPr="00E31B8A" w:rsidRDefault="00E31B8A" w:rsidP="00B8199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Традиционные и новые направления подготовки</w:t>
            </w: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96" w:rsidRDefault="00AC3396" w:rsidP="00AC339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 Центра магистерских программ, </w:t>
            </w:r>
            <w:proofErr w:type="spellStart"/>
            <w:r>
              <w:rPr>
                <w:rFonts w:ascii="Times New Roman" w:hAnsi="Times New Roman"/>
                <w:lang w:val="ru-RU"/>
              </w:rPr>
              <w:t>д.э.н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профессор </w:t>
            </w:r>
          </w:p>
          <w:p w:rsidR="00B81993" w:rsidRPr="00BC6220" w:rsidRDefault="00AC3396" w:rsidP="00AC3396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Ю.В. ФЕДОРОВА</w:t>
            </w:r>
          </w:p>
        </w:tc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93" w:rsidRDefault="00B81993" w:rsidP="00B81993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Демонстрация фильма об университете. </w:t>
            </w:r>
          </w:p>
          <w:p w:rsidR="00B81993" w:rsidRDefault="00B81993" w:rsidP="00B81993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Информация о направлениях подготовки, правилах приёма в университет. </w:t>
            </w:r>
          </w:p>
          <w:p w:rsidR="00B81993" w:rsidRDefault="00B81993" w:rsidP="00B81993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Ответы на вопросы 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993" w:rsidRDefault="00B81993" w:rsidP="00B81993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B81993" w:rsidRDefault="00B81993" w:rsidP="00B81993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B81993" w:rsidRDefault="00B81993" w:rsidP="00B81993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Залы "Пирогов" и "Абрикосов"</w:t>
            </w:r>
          </w:p>
          <w:p w:rsidR="00B81993" w:rsidRDefault="00B81993" w:rsidP="00B81993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1993" w:rsidRPr="00B81993" w:rsidTr="00E31B8A">
        <w:trPr>
          <w:gridAfter w:val="1"/>
          <w:wAfter w:w="68" w:type="dxa"/>
          <w:trHeight w:val="1010"/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993" w:rsidRPr="00E31B8A" w:rsidRDefault="00B81993" w:rsidP="00B8199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4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993" w:rsidRPr="00E31B8A" w:rsidRDefault="00B81993" w:rsidP="00B8199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31B8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О Правилах приёма, уровень </w:t>
            </w:r>
            <w:proofErr w:type="spellStart"/>
            <w:r w:rsidRPr="00E31B8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бакалавриат</w:t>
            </w:r>
            <w:proofErr w:type="spellEnd"/>
            <w:r w:rsidRPr="00E31B8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E31B8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специалитет</w:t>
            </w:r>
            <w:proofErr w:type="spellEnd"/>
            <w:r w:rsidRPr="00E31B8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, магистратура в 2017-2018 уч. г.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993" w:rsidRDefault="00B81993" w:rsidP="00B8199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C6220">
              <w:rPr>
                <w:rFonts w:ascii="Times New Roman" w:eastAsia="Times New Roman" w:hAnsi="Times New Roman"/>
                <w:lang w:val="ru-RU" w:eastAsia="ru-RU"/>
              </w:rPr>
              <w:t xml:space="preserve">Проректор по учебной работе </w:t>
            </w:r>
          </w:p>
          <w:p w:rsidR="00B81993" w:rsidRPr="00BC6220" w:rsidRDefault="00B81993" w:rsidP="00B8199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C6220">
              <w:rPr>
                <w:rFonts w:ascii="Times New Roman" w:eastAsia="Times New Roman" w:hAnsi="Times New Roman"/>
                <w:lang w:val="ru-RU" w:eastAsia="ru-RU"/>
              </w:rPr>
              <w:t xml:space="preserve">Т.М. ЛИТВИНОВА </w:t>
            </w:r>
          </w:p>
        </w:tc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993" w:rsidRDefault="00B81993" w:rsidP="00B8199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993" w:rsidRPr="003477E3" w:rsidRDefault="00B81993" w:rsidP="00B8199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AC3396" w:rsidRPr="00004557" w:rsidTr="00E31B8A">
        <w:trPr>
          <w:gridAfter w:val="1"/>
          <w:wAfter w:w="68" w:type="dxa"/>
          <w:trHeight w:val="728"/>
          <w:tblCellSpacing w:w="0" w:type="dxa"/>
        </w:trPr>
        <w:tc>
          <w:tcPr>
            <w:tcW w:w="1410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C3396" w:rsidRPr="00E31B8A" w:rsidRDefault="00AC3396" w:rsidP="00AC339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8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2</w:t>
            </w:r>
            <w:r w:rsidRPr="00E31B8A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  <w:r w:rsidRPr="00E31B8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14</w:t>
            </w:r>
            <w:r w:rsidRPr="00E31B8A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00</w:t>
            </w:r>
          </w:p>
        </w:tc>
        <w:tc>
          <w:tcPr>
            <w:tcW w:w="4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96" w:rsidRPr="00E31B8A" w:rsidRDefault="00E31B8A" w:rsidP="00AC3396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>Традиционные и новые направления подготовки</w:t>
            </w:r>
            <w:r w:rsidRPr="00E31B8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96" w:rsidRDefault="00AC3396" w:rsidP="00AC339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 Центра магистерских программ, </w:t>
            </w:r>
            <w:proofErr w:type="spellStart"/>
            <w:r>
              <w:rPr>
                <w:rFonts w:ascii="Times New Roman" w:hAnsi="Times New Roman"/>
                <w:lang w:val="ru-RU"/>
              </w:rPr>
              <w:t>д.э.н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профессор </w:t>
            </w:r>
          </w:p>
          <w:p w:rsidR="00AC3396" w:rsidRPr="00BC6220" w:rsidRDefault="00AC3396" w:rsidP="00AC3396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Ю.В. ФЕДОРОВА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C3396" w:rsidRDefault="00AC3396" w:rsidP="00AC3396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Демонстрация фильма об университете. </w:t>
            </w:r>
          </w:p>
          <w:p w:rsidR="00AC3396" w:rsidRDefault="00AC3396" w:rsidP="00AC3396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Информация о направлениях подготовки, правилах приёма в университет. </w:t>
            </w:r>
          </w:p>
          <w:p w:rsidR="00AC3396" w:rsidRDefault="00AC3396" w:rsidP="00AC3396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Ответы на вопросы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C3396" w:rsidRDefault="00AC3396" w:rsidP="00AC3396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AC3396" w:rsidRDefault="00AC3396" w:rsidP="00AC3396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Залы "Пирогов" и "Абрикосов"</w:t>
            </w:r>
          </w:p>
          <w:p w:rsidR="00AC3396" w:rsidRPr="003477E3" w:rsidRDefault="00AC3396" w:rsidP="00AC3396">
            <w:pPr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477E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AC3396" w:rsidRPr="00B81993" w:rsidTr="00E31B8A">
        <w:trPr>
          <w:gridAfter w:val="1"/>
          <w:wAfter w:w="68" w:type="dxa"/>
          <w:tblCellSpacing w:w="0" w:type="dxa"/>
        </w:trPr>
        <w:tc>
          <w:tcPr>
            <w:tcW w:w="1410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C3396" w:rsidRPr="003477E3" w:rsidRDefault="00AC3396" w:rsidP="00AC3396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96" w:rsidRPr="00E31B8A" w:rsidRDefault="00AC3396" w:rsidP="00AC3396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31B8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О Правилах приёма, уровень </w:t>
            </w:r>
            <w:proofErr w:type="spellStart"/>
            <w:r w:rsidRPr="00E31B8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бакалавриат</w:t>
            </w:r>
            <w:proofErr w:type="spellEnd"/>
            <w:r w:rsidRPr="00E31B8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E31B8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специалитет</w:t>
            </w:r>
            <w:proofErr w:type="spellEnd"/>
            <w:r w:rsidRPr="00E31B8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, магистратура в 2017-2018 уч. г.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96" w:rsidRDefault="00AC3396" w:rsidP="00AC3396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C6220">
              <w:rPr>
                <w:rFonts w:ascii="Times New Roman" w:eastAsia="Times New Roman" w:hAnsi="Times New Roman"/>
                <w:lang w:val="ru-RU" w:eastAsia="ru-RU"/>
              </w:rPr>
              <w:t xml:space="preserve">Проректор по учебной работе </w:t>
            </w:r>
          </w:p>
          <w:p w:rsidR="00AC3396" w:rsidRPr="00BC6220" w:rsidRDefault="00AC3396" w:rsidP="00AC3396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C6220">
              <w:rPr>
                <w:rFonts w:ascii="Times New Roman" w:eastAsia="Times New Roman" w:hAnsi="Times New Roman"/>
                <w:lang w:val="ru-RU" w:eastAsia="ru-RU"/>
              </w:rPr>
              <w:t xml:space="preserve">Т.М. ЛИТВИНОВА </w:t>
            </w:r>
          </w:p>
        </w:tc>
        <w:tc>
          <w:tcPr>
            <w:tcW w:w="3425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C3396" w:rsidRDefault="00AC3396" w:rsidP="00AC3396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C3396" w:rsidRPr="003477E3" w:rsidRDefault="00AC3396" w:rsidP="00AC3396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3477E3" w:rsidRPr="00BC6220" w:rsidRDefault="003477E3">
      <w:pPr>
        <w:rPr>
          <w:lang w:val="ru-RU"/>
        </w:rPr>
      </w:pPr>
    </w:p>
    <w:sectPr w:rsidR="003477E3" w:rsidRPr="00BC6220" w:rsidSect="0050647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1190"/>
    <w:multiLevelType w:val="multilevel"/>
    <w:tmpl w:val="CB90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C0D92"/>
    <w:multiLevelType w:val="multilevel"/>
    <w:tmpl w:val="B92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81"/>
    <w:rsid w:val="00004557"/>
    <w:rsid w:val="00045485"/>
    <w:rsid w:val="000972CB"/>
    <w:rsid w:val="000A6EA6"/>
    <w:rsid w:val="000B12B6"/>
    <w:rsid w:val="000F5FB3"/>
    <w:rsid w:val="001420AA"/>
    <w:rsid w:val="00153281"/>
    <w:rsid w:val="001D5E17"/>
    <w:rsid w:val="00220193"/>
    <w:rsid w:val="00222136"/>
    <w:rsid w:val="002442BF"/>
    <w:rsid w:val="002C0717"/>
    <w:rsid w:val="0030258E"/>
    <w:rsid w:val="003025EC"/>
    <w:rsid w:val="003477E3"/>
    <w:rsid w:val="003C6565"/>
    <w:rsid w:val="00423A93"/>
    <w:rsid w:val="004B6E50"/>
    <w:rsid w:val="00506471"/>
    <w:rsid w:val="005812DB"/>
    <w:rsid w:val="005B5ABD"/>
    <w:rsid w:val="005D4E25"/>
    <w:rsid w:val="006B62BF"/>
    <w:rsid w:val="00727CFC"/>
    <w:rsid w:val="007708F9"/>
    <w:rsid w:val="007A6ED8"/>
    <w:rsid w:val="00867170"/>
    <w:rsid w:val="00881A82"/>
    <w:rsid w:val="008C1805"/>
    <w:rsid w:val="008C6AF5"/>
    <w:rsid w:val="00921DCD"/>
    <w:rsid w:val="009521D0"/>
    <w:rsid w:val="009B6DB7"/>
    <w:rsid w:val="009D0B05"/>
    <w:rsid w:val="00A821D0"/>
    <w:rsid w:val="00AC3396"/>
    <w:rsid w:val="00AD6237"/>
    <w:rsid w:val="00AD67A7"/>
    <w:rsid w:val="00B81993"/>
    <w:rsid w:val="00BC6220"/>
    <w:rsid w:val="00D42C62"/>
    <w:rsid w:val="00E31B8A"/>
    <w:rsid w:val="00E33A1D"/>
    <w:rsid w:val="00E610DB"/>
    <w:rsid w:val="00F47A8E"/>
    <w:rsid w:val="00FC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C272B-54F5-4ECC-8B67-A511A5C5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D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4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4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4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4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4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4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4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4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28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4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64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64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64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64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64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64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64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647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064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064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064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0647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06471"/>
    <w:rPr>
      <w:b/>
      <w:bCs/>
    </w:rPr>
  </w:style>
  <w:style w:type="character" w:styleId="a9">
    <w:name w:val="Emphasis"/>
    <w:basedOn w:val="a0"/>
    <w:uiPriority w:val="20"/>
    <w:qFormat/>
    <w:rsid w:val="0050647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06471"/>
    <w:rPr>
      <w:szCs w:val="32"/>
    </w:rPr>
  </w:style>
  <w:style w:type="paragraph" w:styleId="ab">
    <w:name w:val="List Paragraph"/>
    <w:basedOn w:val="a"/>
    <w:uiPriority w:val="34"/>
    <w:qFormat/>
    <w:rsid w:val="005064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6471"/>
    <w:rPr>
      <w:i/>
    </w:rPr>
  </w:style>
  <w:style w:type="character" w:customStyle="1" w:styleId="22">
    <w:name w:val="Цитата 2 Знак"/>
    <w:basedOn w:val="a0"/>
    <w:link w:val="21"/>
    <w:uiPriority w:val="29"/>
    <w:rsid w:val="0050647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0647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06471"/>
    <w:rPr>
      <w:b/>
      <w:i/>
      <w:sz w:val="24"/>
    </w:rPr>
  </w:style>
  <w:style w:type="character" w:styleId="ae">
    <w:name w:val="Subtle Emphasis"/>
    <w:uiPriority w:val="19"/>
    <w:qFormat/>
    <w:rsid w:val="0050647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0647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0647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0647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0647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0647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821D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21D0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39"/>
    <w:rsid w:val="00A8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423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2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64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9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0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77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4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5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2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5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07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6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4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82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65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66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4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3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0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4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803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6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8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0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16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67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83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8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8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17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3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8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94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6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1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4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0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7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4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32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07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32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0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 Максим Леонидович</cp:lastModifiedBy>
  <cp:revision>4</cp:revision>
  <cp:lastPrinted>2018-02-05T12:41:00Z</cp:lastPrinted>
  <dcterms:created xsi:type="dcterms:W3CDTF">2018-05-23T11:29:00Z</dcterms:created>
  <dcterms:modified xsi:type="dcterms:W3CDTF">2018-05-23T11:51:00Z</dcterms:modified>
</cp:coreProperties>
</file>