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F0" w:rsidRDefault="006623F0" w:rsidP="006623F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6623F0" w:rsidRDefault="006623F0" w:rsidP="006623F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19.03.01 Биотехнология</w:t>
      </w:r>
    </w:p>
    <w:p w:rsidR="006623F0" w:rsidRDefault="006623F0" w:rsidP="006623F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3F0" w:rsidRDefault="006623F0" w:rsidP="006623F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16-01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Агишева Александра Романовна, гражданка Российской Федерации, дата рождения 14.07.1999,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Антонов Даниил Олегович, гражданин Российской Федерации, дата рождения 02.12.1999,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Бочаров Егор Александрович, гражданин Российской Федерации, дата рождения 14.09.1999,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Бурмистров Егор Андреевич, гражданин Российской Федерации, дата рождения 26.10.1999,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/>
          <w:sz w:val="24"/>
          <w:szCs w:val="24"/>
        </w:rPr>
        <w:t>Ветрова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Николаевна, гражданка Российской Федерации, дата рождения 23.11.1999,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/>
          <w:sz w:val="24"/>
          <w:szCs w:val="24"/>
        </w:rPr>
        <w:t>Голем</w:t>
      </w:r>
      <w:proofErr w:type="spellEnd"/>
      <w:r>
        <w:rPr>
          <w:rFonts w:ascii="Times New Roman" w:hAnsi="Times New Roman"/>
          <w:sz w:val="24"/>
          <w:szCs w:val="24"/>
        </w:rPr>
        <w:t xml:space="preserve"> Георгий Юрьевич, гражданин Российской Федерации, дата рождения 08.12.1996,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Гордеев Василий Ильич, гражданин Российской Федерации, дата рождения 30.10.1998,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/>
          <w:sz w:val="24"/>
          <w:szCs w:val="24"/>
        </w:rPr>
        <w:t>Горевич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Григорий Игоревич, гражданин Российской Федерации, дата рождения 29.01.1999,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Евменов Константин Сергеевич, гражданин Российской Федерации, дата рождения 04.08.1999,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Захаров Станислав Станиславович, гражданин Российской Федерации, дата рождения 29.04.2000,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proofErr w:type="spellStart"/>
      <w:r>
        <w:rPr>
          <w:rFonts w:ascii="Times New Roman" w:hAnsi="Times New Roman"/>
          <w:sz w:val="24"/>
          <w:szCs w:val="24"/>
        </w:rPr>
        <w:t>Кальнюк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Витальевна, гражданка Российской Федерации, дата рождения 01.07.1999,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Климова Софья Борисовна, гражданка Российской Федерации, дата рождения 20.09.1999,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Сергеевна, гражданка Российской Федерации, дата рождения 23.12.1999,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proofErr w:type="spellStart"/>
      <w:r>
        <w:rPr>
          <w:rFonts w:ascii="Times New Roman" w:hAnsi="Times New Roman"/>
          <w:sz w:val="24"/>
          <w:szCs w:val="24"/>
        </w:rPr>
        <w:t>Котляренко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Владислав Викторович, гражданин Российской Федерации, дата рождения 04.08.1999,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Крымский Роман Евгеньевич, гражданин Российской Федерации, дата рождения 14.10.1999,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</w:t>
      </w:r>
      <w:proofErr w:type="spellStart"/>
      <w:r>
        <w:rPr>
          <w:rFonts w:ascii="Times New Roman" w:hAnsi="Times New Roman"/>
          <w:sz w:val="24"/>
          <w:szCs w:val="24"/>
        </w:rPr>
        <w:t>Никульцева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Николаевна, гражданка Российской Федерации, дата рождения 20.03.2000,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 Потапова Татьяна Олеговна, гражданка Российской Федерации, дата рождения 07.08.1999,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1.18. Роговая Анна Андреевна, гражданка Российской Федерации, дата рождения 22.01.1999,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1.19. Сайдашева </w:t>
      </w:r>
      <w:proofErr w:type="spellStart"/>
      <w:r>
        <w:rPr>
          <w:rFonts w:ascii="Times New Roman" w:hAnsi="Times New Roman"/>
          <w:sz w:val="24"/>
          <w:szCs w:val="24"/>
        </w:rPr>
        <w:t>Асия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Нигматжановна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19.09.1999,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1.20. Токарев Илья Денисович, гражданин Российской Федерации, дата рождения 26.07.1999, АУП 1 403, центр международного образования.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1.21. </w:t>
      </w:r>
      <w:proofErr w:type="spellStart"/>
      <w:r>
        <w:rPr>
          <w:rFonts w:ascii="Times New Roman" w:hAnsi="Times New Roman"/>
          <w:sz w:val="24"/>
          <w:szCs w:val="24"/>
        </w:rPr>
        <w:t>Четверикова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Михайловна, гражданка Российской Федерации, дата рождения 17.06.1999, АУП 1 403, институт фармации и трансляционной медицины.</w:t>
      </w:r>
    </w:p>
    <w:p w:rsidR="006623F0" w:rsidRDefault="006623F0" w:rsidP="00662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1.22. </w:t>
      </w:r>
      <w:proofErr w:type="spellStart"/>
      <w:r>
        <w:rPr>
          <w:rFonts w:ascii="Times New Roman" w:hAnsi="Times New Roman"/>
          <w:sz w:val="24"/>
          <w:szCs w:val="24"/>
        </w:rPr>
        <w:t>Яковчук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Елизавета Вадимовна, гражданка Российской Федерации, дата рождения 12.08.1999, АУП 1 403, институт фармации и трансляционной медицины.</w:t>
      </w:r>
    </w:p>
    <w:p w:rsidR="006623F0" w:rsidRDefault="006623F0" w:rsidP="006623F0">
      <w:pPr>
        <w:spacing w:after="0"/>
        <w:rPr>
          <w:rFonts w:ascii="Times New Roman" w:hAnsi="Times New Roman"/>
          <w:sz w:val="24"/>
          <w:szCs w:val="24"/>
        </w:rPr>
      </w:pPr>
    </w:p>
    <w:sectPr w:rsidR="006623F0" w:rsidSect="006623F0">
      <w:headerReference w:type="default" r:id="rId6"/>
      <w:footerReference w:type="default" r:id="rId7"/>
      <w:footerReference w:type="first" r:id="rId8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F0" w:rsidRDefault="006623F0" w:rsidP="006623F0">
      <w:pPr>
        <w:spacing w:after="0" w:line="240" w:lineRule="auto"/>
      </w:pPr>
      <w:r>
        <w:separator/>
      </w:r>
    </w:p>
  </w:endnote>
  <w:endnote w:type="continuationSeparator" w:id="0">
    <w:p w:rsidR="006623F0" w:rsidRDefault="006623F0" w:rsidP="0066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F0" w:rsidRDefault="006623F0" w:rsidP="006623F0">
    <w:pPr>
      <w:pStyle w:val="a5"/>
      <w:jc w:val="center"/>
    </w:pPr>
  </w:p>
  <w:p w:rsidR="006623F0" w:rsidRPr="006623F0" w:rsidRDefault="006623F0" w:rsidP="006623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F0" w:rsidRDefault="006623F0" w:rsidP="006623F0">
    <w:pPr>
      <w:pStyle w:val="a5"/>
      <w:jc w:val="center"/>
    </w:pPr>
  </w:p>
  <w:p w:rsidR="006623F0" w:rsidRPr="006623F0" w:rsidRDefault="006623F0" w:rsidP="006623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F0" w:rsidRDefault="006623F0" w:rsidP="006623F0">
      <w:pPr>
        <w:spacing w:after="0" w:line="240" w:lineRule="auto"/>
      </w:pPr>
      <w:r>
        <w:separator/>
      </w:r>
    </w:p>
  </w:footnote>
  <w:footnote w:type="continuationSeparator" w:id="0">
    <w:p w:rsidR="006623F0" w:rsidRDefault="006623F0" w:rsidP="0066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F0" w:rsidRDefault="006623F0" w:rsidP="006623F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623F0" w:rsidRDefault="006623F0" w:rsidP="006623F0">
    <w:pPr>
      <w:pStyle w:val="a3"/>
    </w:pPr>
  </w:p>
  <w:p w:rsidR="006623F0" w:rsidRPr="006623F0" w:rsidRDefault="006623F0" w:rsidP="006623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23F0"/>
    <w:rsid w:val="005175C2"/>
    <w:rsid w:val="006623F0"/>
    <w:rsid w:val="0075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6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6623F0"/>
  </w:style>
  <w:style w:type="paragraph" w:styleId="a5">
    <w:name w:val="footer"/>
    <w:basedOn w:val="a"/>
    <w:link w:val="a6"/>
    <w:semiHidden/>
    <w:unhideWhenUsed/>
    <w:rsid w:val="0066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6623F0"/>
  </w:style>
  <w:style w:type="character" w:styleId="a7">
    <w:name w:val="page number"/>
    <w:basedOn w:val="a0"/>
    <w:semiHidden/>
    <w:unhideWhenUsed/>
    <w:rsid w:val="006623F0"/>
  </w:style>
  <w:style w:type="paragraph" w:styleId="a8">
    <w:name w:val="Balloon Text"/>
    <w:basedOn w:val="a"/>
    <w:link w:val="a9"/>
    <w:uiPriority w:val="99"/>
    <w:semiHidden/>
    <w:unhideWhenUsed/>
    <w:rsid w:val="0066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2017-08-25T10:13:00Z</dcterms:created>
  <dcterms:modified xsi:type="dcterms:W3CDTF">2017-08-25T10:14:00Z</dcterms:modified>
</cp:coreProperties>
</file>