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9C" w:rsidRDefault="002D6D9C" w:rsidP="002D6D9C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2D6D9C" w:rsidRDefault="002D6D9C" w:rsidP="002D6D9C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2D6D9C" w:rsidRDefault="002D6D9C" w:rsidP="002D6D9C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D730FF" w:rsidRPr="00D730FF" w:rsidRDefault="00D730FF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730FF">
        <w:rPr>
          <w:rFonts w:ascii="Times New Roman" w:hAnsi="Times New Roman" w:cs="Times New Roman"/>
          <w:b/>
        </w:rPr>
        <w:t>31.08.63 Сердечно-сосудистая хирургия</w:t>
      </w:r>
      <w:r w:rsidRPr="00D730F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Default="002D6D9C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2D6D9C" w:rsidRPr="009D0BFF" w:rsidRDefault="002D6D9C" w:rsidP="002D6D9C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D730FF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D730FF" w:rsidRPr="00D730FF">
        <w:rPr>
          <w:rFonts w:ascii="Times New Roman" w:hAnsi="Times New Roman" w:cs="Times New Roman"/>
        </w:rPr>
        <w:t>31.08.63 Сердечно-сосудистая хирургия</w:t>
      </w:r>
      <w:r w:rsidR="005B0FF4" w:rsidRPr="00D730FF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D730FF">
        <w:rPr>
          <w:rFonts w:ascii="Times New Roman" w:hAnsi="Times New Roman"/>
        </w:rPr>
        <w:t xml:space="preserve">сердечно-сосудистого </w:t>
      </w:r>
      <w:r w:rsidR="005B0FF4">
        <w:rPr>
          <w:rFonts w:ascii="Times New Roman" w:hAnsi="Times New Roman" w:cs="Times New Roman"/>
        </w:rPr>
        <w:t>хирурга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D730FF" w:rsidRPr="00D730FF">
        <w:rPr>
          <w:rFonts w:ascii="Times New Roman" w:hAnsi="Times New Roman" w:cs="Times New Roman"/>
        </w:rPr>
        <w:t>31.08.63 Сердечно-сосудистая хирургия</w:t>
      </w:r>
      <w:r w:rsidR="00D730FF" w:rsidRPr="00D730FF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</w:t>
      </w:r>
      <w:r w:rsidRPr="00603C42">
        <w:rPr>
          <w:rFonts w:ascii="Times New Roman" w:hAnsi="Times New Roman"/>
          <w:bCs/>
        </w:rPr>
        <w:lastRenderedPageBreak/>
        <w:t>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7945A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7945A9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A9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862908" w:rsidRDefault="00E01B57" w:rsidP="00BD2FA8">
            <w:pPr>
              <w:rPr>
                <w:rFonts w:ascii="Times New Roman" w:hAnsi="Times New Roman"/>
                <w:b/>
              </w:rPr>
            </w:pPr>
            <w:r w:rsidRPr="0086290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86290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862908" w:rsidRDefault="00E01B57" w:rsidP="00862908">
            <w:pPr>
              <w:jc w:val="center"/>
              <w:rPr>
                <w:rFonts w:ascii="Times New Roman" w:hAnsi="Times New Roman"/>
                <w:b/>
              </w:rPr>
            </w:pPr>
            <w:r w:rsidRPr="008629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8629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86290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86290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86290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862908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62908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86290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862908" w:rsidRDefault="00862908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862908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862908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9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862908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9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862908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9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62908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62908" w:rsidRDefault="00862908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862908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62908" w:rsidRPr="008B5FCB" w:rsidTr="003E7940">
        <w:tc>
          <w:tcPr>
            <w:tcW w:w="558" w:type="pct"/>
          </w:tcPr>
          <w:p w:rsidR="00862908" w:rsidRPr="008B5FCB" w:rsidRDefault="00862908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862908" w:rsidRPr="008B5FCB" w:rsidRDefault="00862908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862908" w:rsidRPr="003E7940" w:rsidRDefault="00862908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862908" w:rsidRPr="003E7940" w:rsidRDefault="00862908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862908" w:rsidRPr="003E7940" w:rsidRDefault="00862908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862908" w:rsidRPr="003E7940" w:rsidRDefault="00862908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862908" w:rsidRPr="003E7940" w:rsidRDefault="00862908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862908" w:rsidRPr="00D045F5" w:rsidRDefault="00862908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862908" w:rsidRPr="00D045F5" w:rsidRDefault="00862908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862908" w:rsidRPr="00B54EB9" w:rsidRDefault="00862908" w:rsidP="00862908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862908" w:rsidRPr="00B54EB9" w:rsidRDefault="00862908" w:rsidP="00862908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862908" w:rsidRPr="005D1417" w:rsidTr="007A0551">
        <w:trPr>
          <w:trHeight w:val="253"/>
        </w:trPr>
        <w:tc>
          <w:tcPr>
            <w:tcW w:w="272" w:type="pct"/>
            <w:vMerge w:val="restart"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862908" w:rsidRPr="005D1417" w:rsidTr="007A0551">
        <w:trPr>
          <w:trHeight w:val="253"/>
        </w:trPr>
        <w:tc>
          <w:tcPr>
            <w:tcW w:w="272" w:type="pct"/>
            <w:vMerge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908" w:rsidRPr="006A4B39" w:rsidTr="007A0551"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862908" w:rsidRPr="00CF26BD" w:rsidTr="007A0551"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CF26BD" w:rsidRDefault="00862908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862908" w:rsidRPr="006A4B39" w:rsidTr="007A0551"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862908" w:rsidRPr="006A4B39" w:rsidTr="007A0551"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862908" w:rsidRPr="006A4B39" w:rsidTr="007A0551"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862908" w:rsidRPr="00CF26BD" w:rsidTr="007A0551"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CF26BD" w:rsidRDefault="00862908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862908" w:rsidRPr="00B54EB9" w:rsidRDefault="00862908" w:rsidP="00862908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862908" w:rsidRPr="005D1417" w:rsidTr="007A0551">
        <w:trPr>
          <w:trHeight w:val="253"/>
        </w:trPr>
        <w:tc>
          <w:tcPr>
            <w:tcW w:w="272" w:type="pct"/>
            <w:vMerge w:val="restart"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862908" w:rsidRPr="005D1417" w:rsidTr="007A0551">
        <w:trPr>
          <w:trHeight w:val="253"/>
        </w:trPr>
        <w:tc>
          <w:tcPr>
            <w:tcW w:w="272" w:type="pct"/>
            <w:vMerge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862908" w:rsidRPr="005D1417" w:rsidRDefault="00862908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908" w:rsidRPr="006A4B39" w:rsidTr="007A0551">
        <w:trPr>
          <w:trHeight w:val="227"/>
        </w:trPr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862908" w:rsidRPr="006A4B39" w:rsidTr="007A0551">
        <w:trPr>
          <w:trHeight w:val="227"/>
        </w:trPr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862908" w:rsidRPr="006A4B39" w:rsidTr="007A0551">
        <w:trPr>
          <w:trHeight w:val="227"/>
        </w:trPr>
        <w:tc>
          <w:tcPr>
            <w:tcW w:w="272" w:type="pct"/>
            <w:vAlign w:val="center"/>
          </w:tcPr>
          <w:p w:rsidR="00862908" w:rsidRPr="005D1417" w:rsidRDefault="00862908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862908" w:rsidRPr="006A4B39" w:rsidRDefault="00862908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862908" w:rsidRPr="004B6810" w:rsidRDefault="00862908" w:rsidP="00862908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862908" w:rsidRPr="00D045F5" w:rsidRDefault="00862908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0A" w:rsidRDefault="0019350A" w:rsidP="008B5FCB">
      <w:r>
        <w:separator/>
      </w:r>
    </w:p>
  </w:endnote>
  <w:endnote w:type="continuationSeparator" w:id="0">
    <w:p w:rsidR="0019350A" w:rsidRDefault="0019350A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0A" w:rsidRDefault="0019350A" w:rsidP="008B5FCB">
      <w:r>
        <w:separator/>
      </w:r>
    </w:p>
  </w:footnote>
  <w:footnote w:type="continuationSeparator" w:id="0">
    <w:p w:rsidR="0019350A" w:rsidRDefault="0019350A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D730FF" w:rsidRPr="00D730FF">
      <w:rPr>
        <w:rFonts w:ascii="Times New Roman" w:hAnsi="Times New Roman" w:cs="Times New Roman"/>
        <w:sz w:val="18"/>
        <w:szCs w:val="18"/>
      </w:rPr>
      <w:t>31.08.63 Сердечно-сосудистая хирургия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100577"/>
    <w:rsid w:val="00117C83"/>
    <w:rsid w:val="0019350A"/>
    <w:rsid w:val="001B0632"/>
    <w:rsid w:val="001B1670"/>
    <w:rsid w:val="001B7681"/>
    <w:rsid w:val="001C1358"/>
    <w:rsid w:val="00216242"/>
    <w:rsid w:val="00234AD5"/>
    <w:rsid w:val="0024410E"/>
    <w:rsid w:val="00266A03"/>
    <w:rsid w:val="002D6D9C"/>
    <w:rsid w:val="002F645B"/>
    <w:rsid w:val="002F6B4B"/>
    <w:rsid w:val="00325200"/>
    <w:rsid w:val="003648BF"/>
    <w:rsid w:val="003A18FB"/>
    <w:rsid w:val="003E7940"/>
    <w:rsid w:val="00417B0D"/>
    <w:rsid w:val="00443F8C"/>
    <w:rsid w:val="004D31D9"/>
    <w:rsid w:val="004E1680"/>
    <w:rsid w:val="004E5C6E"/>
    <w:rsid w:val="004F5972"/>
    <w:rsid w:val="004F65E5"/>
    <w:rsid w:val="005168F4"/>
    <w:rsid w:val="00526E3F"/>
    <w:rsid w:val="00536926"/>
    <w:rsid w:val="00545B0E"/>
    <w:rsid w:val="005B0FF4"/>
    <w:rsid w:val="005D1905"/>
    <w:rsid w:val="00637122"/>
    <w:rsid w:val="0063740C"/>
    <w:rsid w:val="006468F3"/>
    <w:rsid w:val="00654073"/>
    <w:rsid w:val="00686FBE"/>
    <w:rsid w:val="006C3332"/>
    <w:rsid w:val="00707C9C"/>
    <w:rsid w:val="007945A9"/>
    <w:rsid w:val="007A21F0"/>
    <w:rsid w:val="007B6507"/>
    <w:rsid w:val="007B72A4"/>
    <w:rsid w:val="007C37CB"/>
    <w:rsid w:val="00862908"/>
    <w:rsid w:val="008830D4"/>
    <w:rsid w:val="00894889"/>
    <w:rsid w:val="008B5FCB"/>
    <w:rsid w:val="0094778E"/>
    <w:rsid w:val="0098462D"/>
    <w:rsid w:val="00996BD2"/>
    <w:rsid w:val="009F5660"/>
    <w:rsid w:val="00A57DA4"/>
    <w:rsid w:val="00A71B1C"/>
    <w:rsid w:val="00AC745F"/>
    <w:rsid w:val="00AE46E0"/>
    <w:rsid w:val="00AF0C38"/>
    <w:rsid w:val="00B3261C"/>
    <w:rsid w:val="00B417A5"/>
    <w:rsid w:val="00B53CBE"/>
    <w:rsid w:val="00BD2FA8"/>
    <w:rsid w:val="00BE018C"/>
    <w:rsid w:val="00BE40CE"/>
    <w:rsid w:val="00BF6DAF"/>
    <w:rsid w:val="00C15BA2"/>
    <w:rsid w:val="00C236F3"/>
    <w:rsid w:val="00C5035A"/>
    <w:rsid w:val="00C9768E"/>
    <w:rsid w:val="00CC5A90"/>
    <w:rsid w:val="00CC7041"/>
    <w:rsid w:val="00CE345F"/>
    <w:rsid w:val="00D045F5"/>
    <w:rsid w:val="00D55AEF"/>
    <w:rsid w:val="00D6494A"/>
    <w:rsid w:val="00D730FF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214D0"/>
    <w:rsid w:val="00F656E8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862908"/>
    <w:rPr>
      <w:b/>
      <w:bCs/>
    </w:rPr>
  </w:style>
  <w:style w:type="paragraph" w:customStyle="1" w:styleId="0">
    <w:name w:val="Перечисления 0"/>
    <w:basedOn w:val="a0"/>
    <w:rsid w:val="00862908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4</cp:revision>
  <dcterms:created xsi:type="dcterms:W3CDTF">2019-04-03T08:39:00Z</dcterms:created>
  <dcterms:modified xsi:type="dcterms:W3CDTF">2019-04-10T11:01:00Z</dcterms:modified>
</cp:coreProperties>
</file>